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EEE6"/>
  <w:body>
    <w:p w14:paraId="4F3FD60D" w14:textId="77777777" w:rsidR="00B96EE6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7EF808E" wp14:editId="7A238B2B">
            <wp:extent cx="5731200" cy="2108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0384CA" w14:textId="77777777" w:rsidR="00B96EE6" w:rsidRDefault="00000000">
      <w:pPr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b/>
          <w:sz w:val="26"/>
          <w:szCs w:val="26"/>
        </w:rPr>
        <w:t>Studio Island 2025</w:t>
      </w:r>
    </w:p>
    <w:p w14:paraId="250A31F2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Studio Island er en </w:t>
      </w:r>
      <w:proofErr w:type="spellStart"/>
      <w:r>
        <w:rPr>
          <w:rFonts w:ascii="Nunito" w:eastAsia="Nunito" w:hAnsi="Nunito" w:cs="Nunito"/>
          <w:sz w:val="22"/>
          <w:szCs w:val="22"/>
        </w:rPr>
        <w:t>musikcamp</w:t>
      </w:r>
      <w:proofErr w:type="spellEnd"/>
      <w:r>
        <w:rPr>
          <w:rFonts w:ascii="Nunito" w:eastAsia="Nunito" w:hAnsi="Nunito" w:cs="Nunito"/>
          <w:sz w:val="22"/>
          <w:szCs w:val="22"/>
        </w:rPr>
        <w:t xml:space="preserve"> for unge, der afholdes på Ungdomsøen. Deltagerne kommer fra forskellige baggrunde og niveauer - fra erfarne musikere og sangskrivere, til dem, der måske aldrig har rørt et instrument eller skrevet en tekst, men som bringer frisk energi og lyst til at lære. </w:t>
      </w:r>
    </w:p>
    <w:p w14:paraId="132ACE5C" w14:textId="77777777" w:rsidR="00B96EE6" w:rsidRDefault="00B96EE6">
      <w:pPr>
        <w:jc w:val="both"/>
        <w:rPr>
          <w:rFonts w:ascii="Nunito" w:eastAsia="Nunito" w:hAnsi="Nunito" w:cs="Nunito"/>
          <w:sz w:val="22"/>
          <w:szCs w:val="22"/>
        </w:rPr>
      </w:pPr>
    </w:p>
    <w:p w14:paraId="6C3B50CC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Hvornår?</w:t>
      </w:r>
    </w:p>
    <w:p w14:paraId="3A9796D9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D. 9. juli - 12. juli 2025</w:t>
      </w:r>
    </w:p>
    <w:p w14:paraId="6482DCAB" w14:textId="77777777" w:rsidR="00B96EE6" w:rsidRDefault="00B96EE6">
      <w:pPr>
        <w:jc w:val="both"/>
        <w:rPr>
          <w:rFonts w:ascii="Nunito" w:eastAsia="Nunito" w:hAnsi="Nunito" w:cs="Nunito"/>
          <w:sz w:val="22"/>
          <w:szCs w:val="22"/>
        </w:rPr>
      </w:pPr>
    </w:p>
    <w:p w14:paraId="0B588429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Undervisning</w:t>
      </w:r>
    </w:p>
    <w:p w14:paraId="5DD2CBEB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Vi deler deltagerne op i fem grupper af seks personer, på tværs af erfaringer og evner. Hver gruppe vil blive tildelt et musikstudie og en</w:t>
      </w:r>
      <w:r>
        <w:rPr>
          <w:rFonts w:ascii="Nunito" w:eastAsia="Nunito" w:hAnsi="Nunito" w:cs="Nunito"/>
          <w:i/>
          <w:sz w:val="22"/>
          <w:szCs w:val="22"/>
        </w:rPr>
        <w:t xml:space="preserve"> </w:t>
      </w:r>
      <w:r>
        <w:rPr>
          <w:rFonts w:ascii="Nunito" w:eastAsia="Nunito" w:hAnsi="Nunito" w:cs="Nunito"/>
          <w:sz w:val="22"/>
          <w:szCs w:val="22"/>
        </w:rPr>
        <w:t>sessionsleder</w:t>
      </w:r>
      <w:r>
        <w:rPr>
          <w:rFonts w:ascii="Nunito" w:eastAsia="Nunito" w:hAnsi="Nunito" w:cs="Nunito"/>
          <w:i/>
          <w:sz w:val="22"/>
          <w:szCs w:val="22"/>
        </w:rPr>
        <w:t>.</w:t>
      </w:r>
      <w:r>
        <w:rPr>
          <w:rFonts w:ascii="Nunito" w:eastAsia="Nunito" w:hAnsi="Nunito" w:cs="Nunito"/>
          <w:sz w:val="22"/>
          <w:szCs w:val="22"/>
        </w:rPr>
        <w:t xml:space="preserve"> Sammen med sessionslederen begynder gruppen at blive introduceret til metoder og måder at skabe ny musik på. I starten vil der være fokus på brug af musikprogrammer, og </w:t>
      </w:r>
      <w:proofErr w:type="spellStart"/>
      <w:r>
        <w:rPr>
          <w:rFonts w:ascii="Nunito" w:eastAsia="Nunito" w:hAnsi="Nunito" w:cs="Nunito"/>
          <w:sz w:val="22"/>
          <w:szCs w:val="22"/>
        </w:rPr>
        <w:t>producering</w:t>
      </w:r>
      <w:proofErr w:type="spellEnd"/>
      <w:r>
        <w:rPr>
          <w:rFonts w:ascii="Nunito" w:eastAsia="Nunito" w:hAnsi="Nunito" w:cs="Nunito"/>
          <w:sz w:val="22"/>
          <w:szCs w:val="22"/>
        </w:rPr>
        <w:t xml:space="preserve"> af musikken, og senere tekstskrivning og indspilning af vokaler. Målet er at hver gruppe til sidst har produceret, skrevet og indspillet minimum en ny sang.</w:t>
      </w:r>
      <w:r>
        <w:rPr>
          <w:rFonts w:ascii="Nunito" w:eastAsia="Nunito" w:hAnsi="Nunito" w:cs="Nunito"/>
          <w:sz w:val="22"/>
          <w:szCs w:val="22"/>
        </w:rPr>
        <w:br/>
        <w:t>Der vil på øen komme tre gæsteundervisere fra den danske musikbranche, som vil holde lærerige oplæg ud fra deres egne erfaringer. Navnene offentliggøres snart:</w:t>
      </w:r>
    </w:p>
    <w:p w14:paraId="7AE5EAF5" w14:textId="77777777" w:rsidR="00B96EE6" w:rsidRDefault="00000000">
      <w:pPr>
        <w:numPr>
          <w:ilvl w:val="0"/>
          <w:numId w:val="3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En kendt producer, </w:t>
      </w:r>
    </w:p>
    <w:p w14:paraId="6173AB1E" w14:textId="77777777" w:rsidR="00B96EE6" w:rsidRDefault="00000000">
      <w:pPr>
        <w:numPr>
          <w:ilvl w:val="0"/>
          <w:numId w:val="3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En kendt sangskriver </w:t>
      </w:r>
    </w:p>
    <w:p w14:paraId="2D789051" w14:textId="77777777" w:rsidR="00B96EE6" w:rsidRDefault="00000000">
      <w:pPr>
        <w:numPr>
          <w:ilvl w:val="0"/>
          <w:numId w:val="3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En repræsentant fra et kendt pladeselskab.  </w:t>
      </w:r>
    </w:p>
    <w:p w14:paraId="054534EB" w14:textId="77777777" w:rsidR="00B96EE6" w:rsidRDefault="00B96EE6">
      <w:pPr>
        <w:jc w:val="both"/>
        <w:rPr>
          <w:rFonts w:ascii="Nunito" w:eastAsia="Nunito" w:hAnsi="Nunito" w:cs="Nunito"/>
          <w:b/>
          <w:sz w:val="22"/>
          <w:szCs w:val="22"/>
        </w:rPr>
      </w:pPr>
    </w:p>
    <w:p w14:paraId="4B0BC568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Forplejning og aktiviteter</w:t>
      </w:r>
    </w:p>
    <w:p w14:paraId="1DA0FCCD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Vi sørger for at programmet er fyldt med aktiviteter, musik og lækker økologisk mad. Bl.a. vil I opleve:</w:t>
      </w:r>
    </w:p>
    <w:p w14:paraId="440F0C07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Studio sessions</w:t>
      </w:r>
    </w:p>
    <w:p w14:paraId="104D544B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Oplæg af folk fra den danske musikbranche</w:t>
      </w:r>
    </w:p>
    <w:p w14:paraId="01A77C5E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proofErr w:type="spellStart"/>
      <w:r>
        <w:rPr>
          <w:rFonts w:ascii="Nunito" w:eastAsia="Nunito" w:hAnsi="Nunito" w:cs="Nunito"/>
          <w:sz w:val="22"/>
          <w:szCs w:val="22"/>
        </w:rPr>
        <w:t>Masterclasses</w:t>
      </w:r>
      <w:proofErr w:type="spellEnd"/>
      <w:r>
        <w:rPr>
          <w:rFonts w:ascii="Nunito" w:eastAsia="Nunito" w:hAnsi="Nunito" w:cs="Nunito"/>
          <w:sz w:val="22"/>
          <w:szCs w:val="22"/>
        </w:rPr>
        <w:t xml:space="preserve"> - undervisning med tilskuere</w:t>
      </w:r>
    </w:p>
    <w:p w14:paraId="115AE1B1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lastRenderedPageBreak/>
        <w:t>Saunagus - til de morgenfriske</w:t>
      </w:r>
    </w:p>
    <w:p w14:paraId="6690F7F9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Lasertag - i lokalerne i bunkeren</w:t>
      </w:r>
    </w:p>
    <w:p w14:paraId="62860B65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Filmaftener - Dokumentarer om inspirerende musikere</w:t>
      </w:r>
    </w:p>
    <w:p w14:paraId="4B70147B" w14:textId="77777777" w:rsidR="00B96EE6" w:rsidRDefault="00000000">
      <w:pPr>
        <w:numPr>
          <w:ilvl w:val="0"/>
          <w:numId w:val="2"/>
        </w:numPr>
        <w:jc w:val="both"/>
        <w:rPr>
          <w:rFonts w:ascii="Nunito" w:eastAsia="Nunito" w:hAnsi="Nunito" w:cs="Nunito"/>
          <w:sz w:val="22"/>
          <w:szCs w:val="22"/>
        </w:rPr>
      </w:pPr>
      <w:proofErr w:type="spellStart"/>
      <w:r>
        <w:rPr>
          <w:rFonts w:ascii="Nunito" w:eastAsia="Nunito" w:hAnsi="Nunito" w:cs="Nunito"/>
          <w:sz w:val="22"/>
          <w:szCs w:val="22"/>
        </w:rPr>
        <w:t>Pass</w:t>
      </w:r>
      <w:proofErr w:type="spellEnd"/>
      <w:r>
        <w:rPr>
          <w:rFonts w:ascii="Nunito" w:eastAsia="Nunito" w:hAnsi="Nunito" w:cs="Nunito"/>
          <w:sz w:val="22"/>
          <w:szCs w:val="22"/>
        </w:rPr>
        <w:t xml:space="preserve"> the Aux - mulighed for at spille sin egen musik for de andre, eller blot ens yndlingssang for tiden.</w:t>
      </w:r>
    </w:p>
    <w:p w14:paraId="25CE9704" w14:textId="77777777" w:rsidR="00B96EE6" w:rsidRDefault="00B96EE6">
      <w:pPr>
        <w:jc w:val="both"/>
        <w:rPr>
          <w:rFonts w:ascii="Nunito" w:eastAsia="Nunito" w:hAnsi="Nunito" w:cs="Nunito"/>
          <w:b/>
          <w:sz w:val="22"/>
          <w:szCs w:val="22"/>
        </w:rPr>
      </w:pPr>
    </w:p>
    <w:p w14:paraId="01843040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Hvem kan deltage? </w:t>
      </w:r>
    </w:p>
    <w:p w14:paraId="473BB8C7" w14:textId="77777777" w:rsidR="00B96EE6" w:rsidRDefault="00000000">
      <w:pPr>
        <w:jc w:val="both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Alle unge mellem </w:t>
      </w:r>
      <w:r>
        <w:rPr>
          <w:rFonts w:ascii="Nunito" w:eastAsia="Nunito" w:hAnsi="Nunito" w:cs="Nunito"/>
          <w:b/>
          <w:sz w:val="22"/>
          <w:szCs w:val="22"/>
        </w:rPr>
        <w:t xml:space="preserve">12-20 år </w:t>
      </w:r>
      <w:r>
        <w:rPr>
          <w:rFonts w:ascii="Nunito" w:eastAsia="Nunito" w:hAnsi="Nunito" w:cs="Nunito"/>
          <w:sz w:val="22"/>
          <w:szCs w:val="22"/>
        </w:rPr>
        <w:t>kan ansøge om optagelse på Studio Island. Vi værdsætter forskellighed, og det er ikke nødvendigt at have en bestemt musikalsk baggrund.</w:t>
      </w:r>
    </w:p>
    <w:p w14:paraId="592C869B" w14:textId="77777777" w:rsidR="00B96EE6" w:rsidRDefault="00B96EE6">
      <w:pPr>
        <w:jc w:val="both"/>
        <w:rPr>
          <w:rFonts w:ascii="Nunito" w:eastAsia="Nunito" w:hAnsi="Nunito" w:cs="Nunito"/>
          <w:b/>
          <w:sz w:val="22"/>
          <w:szCs w:val="22"/>
        </w:rPr>
      </w:pPr>
    </w:p>
    <w:p w14:paraId="1C34C539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Finansiering</w:t>
      </w:r>
    </w:p>
    <w:p w14:paraId="2F7ED82D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Projektet er støttet af Spar Nord Fonden, Statens Kunstfond og Musik &amp; Ungdom.</w:t>
      </w:r>
    </w:p>
    <w:p w14:paraId="3038003A" w14:textId="77777777" w:rsidR="00B96EE6" w:rsidRDefault="00B96EE6">
      <w:pPr>
        <w:jc w:val="both"/>
        <w:rPr>
          <w:rFonts w:ascii="Nunito" w:eastAsia="Nunito" w:hAnsi="Nunito" w:cs="Nunito"/>
          <w:sz w:val="22"/>
          <w:szCs w:val="22"/>
        </w:rPr>
      </w:pPr>
    </w:p>
    <w:p w14:paraId="6F6D8EA7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Ansøgning:</w:t>
      </w:r>
    </w:p>
    <w:p w14:paraId="590697D9" w14:textId="77777777" w:rsidR="00B96EE6" w:rsidRDefault="00000000">
      <w:pPr>
        <w:jc w:val="both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Ansøgning til Studio Island er nemt og gratis. Du tilmelder dig ved at sende en mail til </w:t>
      </w:r>
      <w:hyperlink r:id="rId8">
        <w:r>
          <w:rPr>
            <w:rFonts w:ascii="Nunito" w:eastAsia="Nunito" w:hAnsi="Nunito" w:cs="Nunito"/>
            <w:color w:val="1155CC"/>
            <w:sz w:val="22"/>
            <w:szCs w:val="22"/>
            <w:u w:val="single"/>
          </w:rPr>
          <w:t>studioisland@natho.dk</w:t>
        </w:r>
      </w:hyperlink>
      <w:r>
        <w:rPr>
          <w:rFonts w:ascii="Nunito" w:eastAsia="Nunito" w:hAnsi="Nunito" w:cs="Nunito"/>
          <w:sz w:val="22"/>
          <w:szCs w:val="22"/>
        </w:rPr>
        <w:t xml:space="preserve"> med følgende: </w:t>
      </w:r>
    </w:p>
    <w:p w14:paraId="6CFC5159" w14:textId="77777777" w:rsidR="00B96EE6" w:rsidRDefault="00000000">
      <w:pPr>
        <w:numPr>
          <w:ilvl w:val="0"/>
          <w:numId w:val="1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Udfyldt ansøgningsskema (findes nederst på siden)</w:t>
      </w:r>
    </w:p>
    <w:p w14:paraId="26C9A44B" w14:textId="77777777" w:rsidR="00B96EE6" w:rsidRDefault="00000000">
      <w:pPr>
        <w:numPr>
          <w:ilvl w:val="0"/>
          <w:numId w:val="1"/>
        </w:num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Vedhæft to-tre sange evt. selvskrevet musik, memoer hvor du synger/rapper eller yndlingssange. </w:t>
      </w:r>
    </w:p>
    <w:p w14:paraId="20B08686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b/>
          <w:i/>
          <w:sz w:val="22"/>
          <w:szCs w:val="22"/>
        </w:rPr>
        <w:t xml:space="preserve">Ansøgningsfristen er 21. maj. </w:t>
      </w:r>
      <w:r>
        <w:rPr>
          <w:rFonts w:ascii="Nunito" w:eastAsia="Nunito" w:hAnsi="Nunito" w:cs="Nunito"/>
          <w:i/>
          <w:sz w:val="22"/>
          <w:szCs w:val="22"/>
        </w:rPr>
        <w:t>Der er et begrænset antal pladser på 30 deltagere, hvorfor en ansøgning ikke garanterer deltagelse. Der vil blive sendt svar vedrørende optagelse den 1. juni.</w:t>
      </w:r>
    </w:p>
    <w:p w14:paraId="2F257BC7" w14:textId="77777777" w:rsidR="00B96EE6" w:rsidRDefault="00B96EE6">
      <w:pPr>
        <w:jc w:val="both"/>
        <w:rPr>
          <w:rFonts w:ascii="Nunito" w:eastAsia="Nunito" w:hAnsi="Nunito" w:cs="Nunito"/>
          <w:sz w:val="22"/>
          <w:szCs w:val="22"/>
        </w:rPr>
      </w:pPr>
    </w:p>
    <w:p w14:paraId="4C0A4481" w14:textId="77777777" w:rsidR="00B96EE6" w:rsidRDefault="00000000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Hvor kan du holde dig opdateret? </w:t>
      </w:r>
    </w:p>
    <w:p w14:paraId="40F2E015" w14:textId="77777777" w:rsidR="00B96EE6" w:rsidRDefault="00000000">
      <w:pPr>
        <w:jc w:val="both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Vi udsender løbende informationer til dig, der har ansøgt om en plads på Studio Island. Derudover opdaterer vi vores Instagram profil </w:t>
      </w:r>
      <w:hyperlink r:id="rId9">
        <w:r>
          <w:rPr>
            <w:rFonts w:ascii="Nunito" w:eastAsia="Nunito" w:hAnsi="Nunito" w:cs="Nunito"/>
            <w:color w:val="1155CC"/>
            <w:sz w:val="22"/>
            <w:szCs w:val="22"/>
            <w:u w:val="single"/>
          </w:rPr>
          <w:t>Studio Island</w:t>
        </w:r>
      </w:hyperlink>
      <w:r>
        <w:rPr>
          <w:rFonts w:ascii="Nunito" w:eastAsia="Nunito" w:hAnsi="Nunito" w:cs="Nunito"/>
          <w:sz w:val="22"/>
          <w:szCs w:val="22"/>
        </w:rPr>
        <w:t xml:space="preserve"> og vores </w:t>
      </w:r>
      <w:hyperlink r:id="rId10">
        <w:r>
          <w:rPr>
            <w:rFonts w:ascii="Nunito" w:eastAsia="Nunito" w:hAnsi="Nunito" w:cs="Nunito"/>
            <w:color w:val="1155CC"/>
            <w:sz w:val="22"/>
            <w:szCs w:val="22"/>
            <w:u w:val="single"/>
          </w:rPr>
          <w:t>hjemmeside</w:t>
        </w:r>
      </w:hyperlink>
      <w:r>
        <w:rPr>
          <w:rFonts w:ascii="Nunito" w:eastAsia="Nunito" w:hAnsi="Nunito" w:cs="Nunito"/>
          <w:sz w:val="22"/>
          <w:szCs w:val="22"/>
        </w:rPr>
        <w:t xml:space="preserve">. </w:t>
      </w:r>
    </w:p>
    <w:p w14:paraId="408B4997" w14:textId="77777777" w:rsidR="00B96EE6" w:rsidRDefault="00000000">
      <w:pPr>
        <w:rPr>
          <w:rFonts w:ascii="Nunito" w:eastAsia="Nunito" w:hAnsi="Nunito" w:cs="Nunito"/>
          <w:sz w:val="22"/>
          <w:szCs w:val="22"/>
        </w:rPr>
      </w:pPr>
      <w:r>
        <w:br w:type="page"/>
      </w:r>
    </w:p>
    <w:p w14:paraId="3A92F608" w14:textId="77777777" w:rsidR="00B96EE6" w:rsidRDefault="00000000">
      <w:pPr>
        <w:jc w:val="center"/>
        <w:rPr>
          <w:rFonts w:ascii="Nunito" w:eastAsia="Nunito" w:hAnsi="Nunito" w:cs="Nunito"/>
          <w:b/>
          <w:sz w:val="28"/>
          <w:szCs w:val="28"/>
        </w:rPr>
      </w:pPr>
      <w:r>
        <w:rPr>
          <w:rFonts w:ascii="Nunito" w:eastAsia="Nunito" w:hAnsi="Nunito" w:cs="Nunito"/>
          <w:b/>
          <w:sz w:val="28"/>
          <w:szCs w:val="28"/>
        </w:rPr>
        <w:lastRenderedPageBreak/>
        <w:t>Ansøgningsskema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5940"/>
      </w:tblGrid>
      <w:tr w:rsidR="00B96EE6" w14:paraId="4110DFEC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5205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Navn: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5DBD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7DF3CCB3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B266B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Alder: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ADDE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621DB521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0F1EE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Køn: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F786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3D91D669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B118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By: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8B419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7EEA83FC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B3DE2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proofErr w:type="spell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Tlf</w:t>
            </w:r>
            <w:proofErr w:type="spellEnd"/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nr</w:t>
            </w:r>
            <w:proofErr w:type="spellEnd"/>
            <w:r>
              <w:rPr>
                <w:rFonts w:ascii="Nunito" w:eastAsia="Nunito" w:hAnsi="Nunito" w:cs="Nunito"/>
                <w:b/>
                <w:sz w:val="22"/>
                <w:szCs w:val="22"/>
              </w:rPr>
              <w:t>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1C25E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23898BC6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53B6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proofErr w:type="spell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Email</w:t>
            </w:r>
            <w:proofErr w:type="spellEnd"/>
            <w:r>
              <w:rPr>
                <w:rFonts w:ascii="Nunito" w:eastAsia="Nunito" w:hAnsi="Nunito" w:cs="Nunito"/>
                <w:b/>
                <w:sz w:val="22"/>
                <w:szCs w:val="22"/>
              </w:rPr>
              <w:t>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15A8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0F073F12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3F82E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Godkendelse til brug af billeder online (skriv godkendt):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E0F6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10FE2D67" w14:textId="77777777">
        <w:trPr>
          <w:trHeight w:val="480"/>
        </w:trPr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5934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Størrelse i trøje: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D430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406DF180" w14:textId="77777777">
        <w:trPr>
          <w:trHeight w:val="2082"/>
        </w:trPr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747B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Beskrivelse: </w:t>
            </w:r>
            <w:r>
              <w:rPr>
                <w:rFonts w:ascii="Nunito" w:eastAsia="Nunito" w:hAnsi="Nunito" w:cs="Nunito"/>
                <w:b/>
                <w:i/>
                <w:sz w:val="22"/>
                <w:szCs w:val="22"/>
              </w:rPr>
              <w:t>Skriv kort om dig selv, hvad du godt kan lide, hvilken musikalsk erfaring du har og kort om dine drømme.</w:t>
            </w:r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 (Max 500 ord):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3EAB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49F5F0B4" w14:textId="77777777">
        <w:trPr>
          <w:trHeight w:val="1200"/>
        </w:trPr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A200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i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Andet: </w:t>
            </w:r>
            <w:r>
              <w:rPr>
                <w:rFonts w:ascii="Nunito" w:eastAsia="Nunito" w:hAnsi="Nunito" w:cs="Nunito"/>
                <w:b/>
                <w:i/>
                <w:sz w:val="22"/>
                <w:szCs w:val="22"/>
              </w:rPr>
              <w:t>Er der andet vi skal være opmærksomme på? Allergener, diagnoser eller andet.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1C66C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790427D7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1090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  <w:u w:val="single"/>
              </w:rPr>
            </w:pPr>
            <w:proofErr w:type="gramStart"/>
            <w:r>
              <w:rPr>
                <w:rFonts w:ascii="Nunito" w:eastAsia="Nunito" w:hAnsi="Nunito" w:cs="Nunito"/>
                <w:b/>
                <w:sz w:val="22"/>
                <w:szCs w:val="22"/>
                <w:u w:val="single"/>
              </w:rPr>
              <w:t>!VIGTIGT</w:t>
            </w:r>
            <w:proofErr w:type="gramEnd"/>
            <w:r>
              <w:rPr>
                <w:rFonts w:ascii="Nunito" w:eastAsia="Nunito" w:hAnsi="Nunito" w:cs="Nunito"/>
                <w:b/>
                <w:sz w:val="22"/>
                <w:szCs w:val="22"/>
                <w:u w:val="single"/>
              </w:rPr>
              <w:t xml:space="preserve">! </w:t>
            </w:r>
          </w:p>
          <w:p w14:paraId="18286917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Er du under 18? Udfyld disse informationer for minimum en </w:t>
            </w:r>
            <w:proofErr w:type="gram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forældre</w:t>
            </w:r>
            <w:proofErr w:type="gramEnd"/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 eller værge.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45BC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7AAAC45E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6E8C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Navn på forældre: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2CC0C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76EBD458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C4C74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proofErr w:type="gram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Telefon nr.</w:t>
            </w:r>
            <w:proofErr w:type="gramEnd"/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 på forældre: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ACD3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64C5EAF1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E2EED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proofErr w:type="spellStart"/>
            <w:r>
              <w:rPr>
                <w:rFonts w:ascii="Nunito" w:eastAsia="Nunito" w:hAnsi="Nunito" w:cs="Nunito"/>
                <w:b/>
                <w:sz w:val="22"/>
                <w:szCs w:val="22"/>
              </w:rPr>
              <w:t>Email</w:t>
            </w:r>
            <w:proofErr w:type="spellEnd"/>
            <w:r>
              <w:rPr>
                <w:rFonts w:ascii="Nunito" w:eastAsia="Nunito" w:hAnsi="Nunito" w:cs="Nunito"/>
                <w:b/>
                <w:sz w:val="22"/>
                <w:szCs w:val="22"/>
              </w:rPr>
              <w:t xml:space="preserve"> på forældre: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B16C8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  <w:tr w:rsidR="00B96EE6" w14:paraId="31D51DA9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1C29" w14:textId="77777777" w:rsidR="00B96EE6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sz w:val="22"/>
                <w:szCs w:val="22"/>
              </w:rPr>
              <w:t>Adresse på forældre: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06FF" w14:textId="77777777" w:rsidR="00B96EE6" w:rsidRDefault="00B96EE6">
            <w:pPr>
              <w:widowControl w:val="0"/>
              <w:spacing w:line="240" w:lineRule="auto"/>
              <w:rPr>
                <w:rFonts w:ascii="Nunito" w:eastAsia="Nunito" w:hAnsi="Nunito" w:cs="Nunito"/>
                <w:sz w:val="22"/>
                <w:szCs w:val="22"/>
              </w:rPr>
            </w:pPr>
          </w:p>
        </w:tc>
      </w:tr>
    </w:tbl>
    <w:p w14:paraId="57DF98A3" w14:textId="77777777" w:rsidR="00B96EE6" w:rsidRDefault="00B96EE6">
      <w:pPr>
        <w:widowControl w:val="0"/>
        <w:spacing w:line="240" w:lineRule="auto"/>
        <w:rPr>
          <w:rFonts w:ascii="Nunito" w:eastAsia="Nunito" w:hAnsi="Nunito" w:cs="Nunito"/>
          <w:sz w:val="22"/>
          <w:szCs w:val="22"/>
        </w:rPr>
      </w:pPr>
    </w:p>
    <w:sectPr w:rsidR="00B96EE6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9307B" w14:textId="77777777" w:rsidR="00296972" w:rsidRDefault="00296972">
      <w:pPr>
        <w:spacing w:line="240" w:lineRule="auto"/>
      </w:pPr>
      <w:r>
        <w:separator/>
      </w:r>
    </w:p>
  </w:endnote>
  <w:endnote w:type="continuationSeparator" w:id="0">
    <w:p w14:paraId="6740F473" w14:textId="77777777" w:rsidR="00296972" w:rsidRDefault="002969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4347EF5-1B1A-44BF-A2DF-5A6F04186E1B}"/>
    <w:embedItalic r:id="rId2" w:fontKey="{EDA6AEF0-6172-4E82-9E1A-DCB4C05230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0ADE74B2-726F-422D-A233-AEEFE67EA16C}"/>
    <w:embedBold r:id="rId4" w:fontKey="{88BF8A9D-8F61-4818-95ED-EFAAB23FE2BD}"/>
    <w:embedItalic r:id="rId5" w:fontKey="{011B89A0-E874-4D59-96BF-727016FCAB65}"/>
    <w:embedBoldItalic r:id="rId6" w:fontKey="{5DE03DBE-5152-4FD9-8D9D-45F495FEA7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F11EB83-799D-4A7D-8306-B1F17912DD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FB05661-4495-4E93-B122-0C30A9808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09078" w14:textId="77777777" w:rsidR="00B96EE6" w:rsidRDefault="00000000">
    <w:pPr>
      <w:jc w:val="center"/>
      <w:rPr>
        <w:rFonts w:ascii="Nunito" w:eastAsia="Nunito" w:hAnsi="Nunito" w:cs="Nunito"/>
        <w:b/>
      </w:rPr>
    </w:pPr>
    <w:r>
      <w:rPr>
        <w:rFonts w:ascii="Nunito" w:eastAsia="Nunito" w:hAnsi="Nunito" w:cs="Nunito"/>
        <w:b/>
      </w:rPr>
      <w:fldChar w:fldCharType="begin"/>
    </w:r>
    <w:r>
      <w:rPr>
        <w:rFonts w:ascii="Nunito" w:eastAsia="Nunito" w:hAnsi="Nunito" w:cs="Nunito"/>
        <w:b/>
      </w:rPr>
      <w:instrText>PAGE</w:instrText>
    </w:r>
    <w:r>
      <w:rPr>
        <w:rFonts w:ascii="Nunito" w:eastAsia="Nunito" w:hAnsi="Nunito" w:cs="Nunito"/>
        <w:b/>
      </w:rPr>
      <w:fldChar w:fldCharType="separate"/>
    </w:r>
    <w:r w:rsidR="00812D6D">
      <w:rPr>
        <w:rFonts w:ascii="Nunito" w:eastAsia="Nunito" w:hAnsi="Nunito" w:cs="Nunito"/>
        <w:b/>
        <w:noProof/>
      </w:rPr>
      <w:t>1</w:t>
    </w:r>
    <w:r>
      <w:rPr>
        <w:rFonts w:ascii="Nunito" w:eastAsia="Nunito" w:hAnsi="Nunito" w:cs="Nunito"/>
        <w:b/>
      </w:rPr>
      <w:fldChar w:fldCharType="end"/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072683E" wp14:editId="7016133F">
          <wp:simplePos x="0" y="0"/>
          <wp:positionH relativeFrom="column">
            <wp:posOffset>1847850</wp:posOffset>
          </wp:positionH>
          <wp:positionV relativeFrom="paragraph">
            <wp:posOffset>290508</wp:posOffset>
          </wp:positionV>
          <wp:extent cx="800100" cy="623892"/>
          <wp:effectExtent l="0" t="0" r="0" b="0"/>
          <wp:wrapNone/>
          <wp:docPr id="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>
                    <a:alphaModFix amt="70000"/>
                  </a:blip>
                  <a:srcRect t="17604" b="16500"/>
                  <a:stretch>
                    <a:fillRect/>
                  </a:stretch>
                </pic:blipFill>
                <pic:spPr>
                  <a:xfrm>
                    <a:off x="0" y="0"/>
                    <a:ext cx="800100" cy="623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19ED5A7D" wp14:editId="41B537F7">
          <wp:simplePos x="0" y="0"/>
          <wp:positionH relativeFrom="column">
            <wp:posOffset>2809875</wp:posOffset>
          </wp:positionH>
          <wp:positionV relativeFrom="paragraph">
            <wp:posOffset>333375</wp:posOffset>
          </wp:positionV>
          <wp:extent cx="1594964" cy="45262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70000"/>
                  </a:blip>
                  <a:srcRect t="17858" b="17693"/>
                  <a:stretch>
                    <a:fillRect/>
                  </a:stretch>
                </pic:blipFill>
                <pic:spPr>
                  <a:xfrm>
                    <a:off x="0" y="0"/>
                    <a:ext cx="1594964" cy="45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6030CE4D" wp14:editId="4B675C6E">
          <wp:simplePos x="0" y="0"/>
          <wp:positionH relativeFrom="column">
            <wp:posOffset>1</wp:posOffset>
          </wp:positionH>
          <wp:positionV relativeFrom="paragraph">
            <wp:posOffset>290325</wp:posOffset>
          </wp:positionV>
          <wp:extent cx="1601071" cy="49529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>
                    <a:alphaModFix amt="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1071" cy="49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531759" w14:textId="77777777" w:rsidR="00B96EE6" w:rsidRDefault="00000000">
    <w:pPr>
      <w:jc w:val="right"/>
      <w:rPr>
        <w:rFonts w:ascii="Nunito" w:eastAsia="Nunito" w:hAnsi="Nunito" w:cs="Nunito"/>
        <w:b/>
      </w:rPr>
    </w:pPr>
    <w:r>
      <w:rPr>
        <w:rFonts w:ascii="Nunito" w:eastAsia="Nunito" w:hAnsi="Nunito" w:cs="Nunito"/>
        <w:b/>
        <w:noProof/>
      </w:rPr>
      <w:drawing>
        <wp:inline distT="114300" distB="114300" distL="114300" distR="114300" wp14:anchorId="5751B67C" wp14:editId="74D29AAB">
          <wp:extent cx="1251363" cy="494366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>
                    <a:alphaModFix amt="70000"/>
                  </a:blip>
                  <a:srcRect l="14872" t="34252" r="12230" b="36937"/>
                  <a:stretch>
                    <a:fillRect/>
                  </a:stretch>
                </pic:blipFill>
                <pic:spPr>
                  <a:xfrm>
                    <a:off x="0" y="0"/>
                    <a:ext cx="1251363" cy="4943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6E6D4" w14:textId="77777777" w:rsidR="00296972" w:rsidRDefault="00296972">
      <w:pPr>
        <w:spacing w:line="240" w:lineRule="auto"/>
      </w:pPr>
      <w:r>
        <w:separator/>
      </w:r>
    </w:p>
  </w:footnote>
  <w:footnote w:type="continuationSeparator" w:id="0">
    <w:p w14:paraId="4E28F308" w14:textId="77777777" w:rsidR="00296972" w:rsidRDefault="002969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66BB" w14:textId="77777777" w:rsidR="00B96EE6" w:rsidRDefault="00000000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A7DC8B9" wp14:editId="368A3DD2">
          <wp:simplePos x="0" y="0"/>
          <wp:positionH relativeFrom="column">
            <wp:posOffset>2346488</wp:posOffset>
          </wp:positionH>
          <wp:positionV relativeFrom="paragraph">
            <wp:posOffset>-342899</wp:posOffset>
          </wp:positionV>
          <wp:extent cx="1041563" cy="104156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563" cy="1041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32EDC7" w14:textId="77777777" w:rsidR="00B96EE6" w:rsidRDefault="00B96EE6"/>
  <w:p w14:paraId="18D8969B" w14:textId="77777777" w:rsidR="00B96EE6" w:rsidRDefault="00B96E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3568"/>
    <w:multiLevelType w:val="multilevel"/>
    <w:tmpl w:val="3A1CD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C30408"/>
    <w:multiLevelType w:val="multilevel"/>
    <w:tmpl w:val="C310CC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D9657ED"/>
    <w:multiLevelType w:val="multilevel"/>
    <w:tmpl w:val="CCFC6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0805027">
    <w:abstractNumId w:val="1"/>
  </w:num>
  <w:num w:numId="2" w16cid:durableId="1817794677">
    <w:abstractNumId w:val="0"/>
  </w:num>
  <w:num w:numId="3" w16cid:durableId="1748461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E6"/>
    <w:rsid w:val="00296972"/>
    <w:rsid w:val="00812D6D"/>
    <w:rsid w:val="00B44A9C"/>
    <w:rsid w:val="00B9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1DE23"/>
  <w15:docId w15:val="{9E735BE8-4FFD-4974-9EBE-642C2E248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sz w:val="30"/>
      <w:szCs w:val="3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ioisland@natho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musik-ungdom.dk/musikmissionen-sommercam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tudioisland__?igsh=MWM2Mmc5cGwyb2x1OA==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459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Musik og Ungdom</dc:creator>
  <cp:lastModifiedBy>Sia Maria Storm</cp:lastModifiedBy>
  <cp:revision>2</cp:revision>
  <dcterms:created xsi:type="dcterms:W3CDTF">2025-03-12T09:21:00Z</dcterms:created>
  <dcterms:modified xsi:type="dcterms:W3CDTF">2025-03-12T09:21:00Z</dcterms:modified>
</cp:coreProperties>
</file>